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617F" w14:textId="77777777" w:rsidR="006C0C57" w:rsidRDefault="006C0C57" w:rsidP="006C0C57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 w:rsidRPr="005A6FB5">
        <w:rPr>
          <w:rFonts w:ascii="Times New Roman" w:eastAsia="Calibri" w:hAnsi="Times New Roman" w:cs="Times New Roman"/>
          <w:iCs/>
          <w:sz w:val="18"/>
          <w:szCs w:val="18"/>
        </w:rPr>
        <w:t xml:space="preserve">Załącznik </w:t>
      </w:r>
      <w:r>
        <w:rPr>
          <w:rFonts w:ascii="Times New Roman" w:eastAsia="Calibri" w:hAnsi="Times New Roman" w:cs="Times New Roman"/>
          <w:iCs/>
          <w:sz w:val="18"/>
          <w:szCs w:val="18"/>
        </w:rPr>
        <w:t>do Zarządzenia Nr 63/2022</w:t>
      </w:r>
    </w:p>
    <w:p w14:paraId="47F50041" w14:textId="77777777" w:rsidR="006C0C57" w:rsidRDefault="006C0C57" w:rsidP="006C0C57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Rektora UWM w Olsztynie </w:t>
      </w:r>
    </w:p>
    <w:p w14:paraId="1D17A385" w14:textId="77777777" w:rsidR="006C0C57" w:rsidRPr="00380C51" w:rsidRDefault="006C0C57" w:rsidP="006C0C57">
      <w:pPr>
        <w:spacing w:after="0" w:line="276" w:lineRule="auto"/>
        <w:jc w:val="right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>z dnia 7 października 2022 roku</w:t>
      </w:r>
    </w:p>
    <w:p w14:paraId="2EE8D9FE" w14:textId="77777777" w:rsidR="006C0C57" w:rsidRDefault="006C0C57" w:rsidP="006C0C57">
      <w:pPr>
        <w:keepNext/>
        <w:spacing w:after="0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5FFB35A" w14:textId="77777777" w:rsidR="006C0C57" w:rsidRDefault="006C0C57" w:rsidP="006C0C57">
      <w:pPr>
        <w:keepNext/>
        <w:spacing w:after="0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D904183" w14:textId="77777777" w:rsidR="006C0C57" w:rsidRPr="006D598F" w:rsidRDefault="006C0C57" w:rsidP="006C0C57">
      <w:pPr>
        <w:keepNext/>
        <w:spacing w:after="0" w:line="240" w:lineRule="auto"/>
        <w:ind w:left="45" w:right="45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A4E9C">
        <w:rPr>
          <w:rFonts w:ascii="Times New Roman" w:eastAsia="Times New Roman" w:hAnsi="Times New Roman" w:cs="Times New Roman"/>
          <w:b/>
          <w:color w:val="000000"/>
          <w:lang w:eastAsia="pl-PL"/>
        </w:rPr>
        <w:t>WNIOSEK</w:t>
      </w:r>
    </w:p>
    <w:p w14:paraId="122E12D0" w14:textId="77777777" w:rsidR="006C0C57" w:rsidRPr="006D598F" w:rsidRDefault="006C0C57" w:rsidP="006C0C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CA4E9C">
        <w:rPr>
          <w:rFonts w:ascii="Times New Roman" w:eastAsia="Calibri" w:hAnsi="Times New Roman" w:cs="Times New Roman"/>
          <w:b/>
          <w:color w:val="000000"/>
        </w:rPr>
        <w:t xml:space="preserve">O PRZYZNANIE NAGRODY REKTORA </w:t>
      </w:r>
      <w:r>
        <w:rPr>
          <w:rFonts w:ascii="Times New Roman" w:eastAsia="Calibri" w:hAnsi="Times New Roman" w:cs="Times New Roman"/>
          <w:b/>
          <w:color w:val="000000"/>
        </w:rPr>
        <w:br/>
      </w:r>
      <w:r w:rsidRPr="00B0463A">
        <w:rPr>
          <w:rFonts w:ascii="Times New Roman" w:eastAsia="Calibri" w:hAnsi="Times New Roman" w:cs="Times New Roman"/>
          <w:b/>
          <w:color w:val="000000"/>
        </w:rPr>
        <w:t>DLA NAJLEPSZYCH STUDENTÓW REALIZUJĄCYCH STUDIA W JĘZYKU OBCYM</w:t>
      </w:r>
      <w:r>
        <w:rPr>
          <w:rFonts w:ascii="Times New Roman" w:eastAsia="Calibri" w:hAnsi="Times New Roman" w:cs="Times New Roman"/>
          <w:b/>
          <w:color w:val="000000"/>
        </w:rPr>
        <w:br/>
        <w:t xml:space="preserve">W </w:t>
      </w:r>
      <w:r w:rsidRPr="00CA4E9C">
        <w:rPr>
          <w:rFonts w:ascii="Times New Roman" w:eastAsia="Calibri" w:hAnsi="Times New Roman" w:cs="Times New Roman"/>
          <w:b/>
          <w:color w:val="000000"/>
        </w:rPr>
        <w:t>UNIWERSYTE</w:t>
      </w:r>
      <w:r>
        <w:rPr>
          <w:rFonts w:ascii="Times New Roman" w:eastAsia="Calibri" w:hAnsi="Times New Roman" w:cs="Times New Roman"/>
          <w:b/>
          <w:color w:val="000000"/>
        </w:rPr>
        <w:t>CIE</w:t>
      </w:r>
      <w:r w:rsidRPr="00CA4E9C">
        <w:rPr>
          <w:rFonts w:ascii="Times New Roman" w:eastAsia="Calibri" w:hAnsi="Times New Roman" w:cs="Times New Roman"/>
          <w:b/>
          <w:color w:val="000000"/>
        </w:rPr>
        <w:t xml:space="preserve"> WARMIŃSKO-MAZURSKI</w:t>
      </w:r>
      <w:r>
        <w:rPr>
          <w:rFonts w:ascii="Times New Roman" w:eastAsia="Calibri" w:hAnsi="Times New Roman" w:cs="Times New Roman"/>
          <w:b/>
          <w:color w:val="000000"/>
        </w:rPr>
        <w:t>M</w:t>
      </w:r>
      <w:r w:rsidRPr="00CA4E9C">
        <w:rPr>
          <w:rFonts w:ascii="Times New Roman" w:eastAsia="Calibri" w:hAnsi="Times New Roman" w:cs="Times New Roman"/>
          <w:b/>
          <w:color w:val="000000"/>
        </w:rPr>
        <w:t xml:space="preserve"> W OLSZTYNIE </w:t>
      </w:r>
    </w:p>
    <w:p w14:paraId="0C946F56" w14:textId="77777777" w:rsidR="006C0C57" w:rsidRPr="00CA4E9C" w:rsidRDefault="006C0C57" w:rsidP="006C0C5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</w:tblGrid>
      <w:tr w:rsidR="006C0C57" w:rsidRPr="0071619E" w14:paraId="0778268B" w14:textId="77777777" w:rsidTr="005A02C6">
        <w:trPr>
          <w:jc w:val="center"/>
        </w:trPr>
        <w:tc>
          <w:tcPr>
            <w:tcW w:w="8500" w:type="dxa"/>
            <w:shd w:val="clear" w:color="auto" w:fill="D9D9D9" w:themeFill="background1" w:themeFillShade="D9"/>
          </w:tcPr>
          <w:p w14:paraId="357FEB71" w14:textId="77777777" w:rsidR="006C0C57" w:rsidRPr="00B0463A" w:rsidRDefault="006C0C57" w:rsidP="005A02C6">
            <w:pPr>
              <w:pStyle w:val="Bezodstpw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6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 i nazwisko</w:t>
            </w:r>
          </w:p>
        </w:tc>
      </w:tr>
      <w:tr w:rsidR="006C0C57" w:rsidRPr="0071619E" w14:paraId="5EC7C0DB" w14:textId="77777777" w:rsidTr="005A02C6">
        <w:trPr>
          <w:trHeight w:val="589"/>
          <w:jc w:val="center"/>
        </w:trPr>
        <w:tc>
          <w:tcPr>
            <w:tcW w:w="8500" w:type="dxa"/>
            <w:vAlign w:val="center"/>
          </w:tcPr>
          <w:p w14:paraId="276B69D4" w14:textId="77777777" w:rsidR="006C0C57" w:rsidRPr="0071619E" w:rsidRDefault="006C0C57" w:rsidP="005A02C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C57" w:rsidRPr="0071619E" w14:paraId="68AA7732" w14:textId="77777777" w:rsidTr="005A02C6">
        <w:trPr>
          <w:trHeight w:val="282"/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303E7F68" w14:textId="77777777" w:rsidR="006C0C57" w:rsidRPr="00051F46" w:rsidRDefault="006C0C57" w:rsidP="005A02C6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1F46">
              <w:rPr>
                <w:rFonts w:ascii="Times New Roman" w:hAnsi="Times New Roman"/>
                <w:b/>
                <w:bCs/>
                <w:sz w:val="20"/>
                <w:szCs w:val="20"/>
              </w:rPr>
              <w:t>Numer albumu</w:t>
            </w:r>
          </w:p>
        </w:tc>
      </w:tr>
      <w:tr w:rsidR="006C0C57" w:rsidRPr="0071619E" w14:paraId="48F6AABB" w14:textId="77777777" w:rsidTr="005A02C6">
        <w:trPr>
          <w:trHeight w:val="589"/>
          <w:jc w:val="center"/>
        </w:trPr>
        <w:tc>
          <w:tcPr>
            <w:tcW w:w="8500" w:type="dxa"/>
            <w:vAlign w:val="center"/>
          </w:tcPr>
          <w:p w14:paraId="6EAB9EC4" w14:textId="77777777" w:rsidR="006C0C57" w:rsidRPr="0071619E" w:rsidRDefault="006C0C57" w:rsidP="005A02C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C57" w:rsidRPr="0071619E" w14:paraId="4602F253" w14:textId="77777777" w:rsidTr="005A02C6">
        <w:trPr>
          <w:jc w:val="center"/>
        </w:trPr>
        <w:tc>
          <w:tcPr>
            <w:tcW w:w="8500" w:type="dxa"/>
            <w:shd w:val="clear" w:color="auto" w:fill="D9D9D9" w:themeFill="background1" w:themeFillShade="D9"/>
          </w:tcPr>
          <w:p w14:paraId="3A00A692" w14:textId="77777777" w:rsidR="006C0C57" w:rsidRPr="00B0463A" w:rsidRDefault="006C0C57" w:rsidP="005A02C6">
            <w:pPr>
              <w:pStyle w:val="Bezodstpw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63A">
              <w:rPr>
                <w:rFonts w:ascii="Times New Roman" w:hAnsi="Times New Roman"/>
                <w:b/>
                <w:bCs/>
                <w:lang w:eastAsia="pl-PL"/>
              </w:rPr>
              <w:t>Adres e-mail</w:t>
            </w:r>
          </w:p>
        </w:tc>
      </w:tr>
      <w:tr w:rsidR="006C0C57" w:rsidRPr="0071619E" w14:paraId="67D92171" w14:textId="77777777" w:rsidTr="005A02C6">
        <w:trPr>
          <w:trHeight w:val="584"/>
          <w:jc w:val="center"/>
        </w:trPr>
        <w:tc>
          <w:tcPr>
            <w:tcW w:w="8500" w:type="dxa"/>
            <w:vAlign w:val="center"/>
          </w:tcPr>
          <w:p w14:paraId="7A173856" w14:textId="77777777" w:rsidR="006C0C57" w:rsidRPr="0071619E" w:rsidRDefault="006C0C57" w:rsidP="005A02C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C57" w:rsidRPr="0071619E" w14:paraId="5AE3DB52" w14:textId="77777777" w:rsidTr="005A02C6">
        <w:trPr>
          <w:jc w:val="center"/>
        </w:trPr>
        <w:tc>
          <w:tcPr>
            <w:tcW w:w="8500" w:type="dxa"/>
            <w:shd w:val="clear" w:color="auto" w:fill="D9D9D9" w:themeFill="background1" w:themeFillShade="D9"/>
          </w:tcPr>
          <w:p w14:paraId="0FE4E2F7" w14:textId="77777777" w:rsidR="006C0C57" w:rsidRPr="00B0463A" w:rsidRDefault="006C0C57" w:rsidP="005A02C6">
            <w:pPr>
              <w:pStyle w:val="Bezodstpw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B0463A">
              <w:rPr>
                <w:rFonts w:ascii="Times New Roman" w:hAnsi="Times New Roman"/>
                <w:b/>
                <w:bCs/>
                <w:lang w:eastAsia="pl-PL"/>
              </w:rPr>
              <w:t>Telefon kontaktowy</w:t>
            </w:r>
          </w:p>
        </w:tc>
      </w:tr>
      <w:tr w:rsidR="006C0C57" w:rsidRPr="0071619E" w14:paraId="2AD4C7BA" w14:textId="77777777" w:rsidTr="005A02C6">
        <w:trPr>
          <w:trHeight w:val="529"/>
          <w:jc w:val="center"/>
        </w:trPr>
        <w:tc>
          <w:tcPr>
            <w:tcW w:w="8500" w:type="dxa"/>
            <w:vAlign w:val="center"/>
          </w:tcPr>
          <w:p w14:paraId="7261BE77" w14:textId="77777777" w:rsidR="006C0C57" w:rsidRPr="00EB6A56" w:rsidRDefault="006C0C57" w:rsidP="005A02C6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C0C57" w:rsidRPr="0071619E" w14:paraId="357000C8" w14:textId="77777777" w:rsidTr="005A02C6">
        <w:trPr>
          <w:jc w:val="center"/>
        </w:trPr>
        <w:tc>
          <w:tcPr>
            <w:tcW w:w="8500" w:type="dxa"/>
            <w:shd w:val="clear" w:color="auto" w:fill="D9D9D9" w:themeFill="background1" w:themeFillShade="D9"/>
          </w:tcPr>
          <w:p w14:paraId="3FFF0502" w14:textId="77777777" w:rsidR="006C0C57" w:rsidRPr="00B0463A" w:rsidRDefault="006C0C57" w:rsidP="005A02C6">
            <w:pPr>
              <w:pStyle w:val="Bezodstpw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63A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kierunku studiów</w:t>
            </w:r>
          </w:p>
        </w:tc>
      </w:tr>
      <w:tr w:rsidR="006C0C57" w:rsidRPr="0071619E" w14:paraId="7A87DB45" w14:textId="77777777" w:rsidTr="005A02C6">
        <w:trPr>
          <w:trHeight w:val="584"/>
          <w:jc w:val="center"/>
        </w:trPr>
        <w:tc>
          <w:tcPr>
            <w:tcW w:w="8500" w:type="dxa"/>
            <w:vAlign w:val="center"/>
          </w:tcPr>
          <w:p w14:paraId="24DAD771" w14:textId="77777777" w:rsidR="006C0C57" w:rsidRPr="00C82939" w:rsidRDefault="006C0C57" w:rsidP="005A02C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C57" w:rsidRPr="0071619E" w14:paraId="4F403D8A" w14:textId="77777777" w:rsidTr="005A02C6">
        <w:trPr>
          <w:trHeight w:val="280"/>
          <w:jc w:val="center"/>
        </w:trPr>
        <w:tc>
          <w:tcPr>
            <w:tcW w:w="8500" w:type="dxa"/>
            <w:shd w:val="clear" w:color="auto" w:fill="D9D9D9" w:themeFill="background1" w:themeFillShade="D9"/>
          </w:tcPr>
          <w:p w14:paraId="48F3E25F" w14:textId="77777777" w:rsidR="006C0C57" w:rsidRPr="00FD1CBC" w:rsidRDefault="006C0C57" w:rsidP="005A02C6">
            <w:pPr>
              <w:pStyle w:val="Bezodstpw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1CBC">
              <w:rPr>
                <w:rFonts w:ascii="Times New Roman" w:hAnsi="Times New Roman"/>
                <w:b/>
                <w:bCs/>
                <w:color w:val="000000"/>
              </w:rPr>
              <w:t>Forma studiów</w:t>
            </w:r>
          </w:p>
        </w:tc>
      </w:tr>
      <w:tr w:rsidR="006C0C57" w:rsidRPr="0071619E" w14:paraId="187BC24C" w14:textId="77777777" w:rsidTr="005A02C6">
        <w:trPr>
          <w:trHeight w:val="584"/>
          <w:jc w:val="center"/>
        </w:trPr>
        <w:tc>
          <w:tcPr>
            <w:tcW w:w="8500" w:type="dxa"/>
            <w:vAlign w:val="center"/>
          </w:tcPr>
          <w:p w14:paraId="6E85A79A" w14:textId="77777777" w:rsidR="006C0C57" w:rsidRPr="00C82939" w:rsidRDefault="006C0C57" w:rsidP="005A02C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E9C">
              <w:rPr>
                <w:rFonts w:ascii="Times New Roman" w:hAnsi="Times New Roman"/>
                <w:b/>
                <w:sz w:val="20"/>
                <w:szCs w:val="20"/>
              </w:rPr>
              <w:sym w:font="Wingdings" w:char="F0A8"/>
            </w:r>
            <w:r w:rsidRPr="00CA4E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1CBC">
              <w:rPr>
                <w:rFonts w:ascii="Times New Roman" w:hAnsi="Times New Roman"/>
                <w:bCs/>
                <w:sz w:val="20"/>
                <w:szCs w:val="20"/>
              </w:rPr>
              <w:t>studia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598F">
              <w:rPr>
                <w:rFonts w:ascii="Times New Roman" w:hAnsi="Times New Roman"/>
                <w:bCs/>
                <w:color w:val="000000"/>
              </w:rPr>
              <w:t>stacjonarne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              </w:t>
            </w:r>
            <w:r w:rsidRPr="00CA4E9C">
              <w:rPr>
                <w:rFonts w:ascii="Times New Roman" w:hAnsi="Times New Roman"/>
                <w:b/>
                <w:sz w:val="20"/>
                <w:szCs w:val="20"/>
              </w:rPr>
              <w:sym w:font="Wingdings" w:char="F0A8"/>
            </w:r>
            <w:r w:rsidRPr="006D598F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studia </w:t>
            </w:r>
            <w:r w:rsidRPr="006D598F">
              <w:rPr>
                <w:rFonts w:ascii="Times New Roman" w:hAnsi="Times New Roman"/>
                <w:bCs/>
                <w:color w:val="000000"/>
              </w:rPr>
              <w:t>niestacjonarne</w:t>
            </w:r>
          </w:p>
        </w:tc>
      </w:tr>
      <w:tr w:rsidR="006C0C57" w:rsidRPr="0071619E" w14:paraId="5E06EEFD" w14:textId="77777777" w:rsidTr="005A02C6">
        <w:trPr>
          <w:trHeight w:val="296"/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5ED9A11E" w14:textId="77777777" w:rsidR="006C0C57" w:rsidRPr="00FD1CBC" w:rsidRDefault="006C0C57" w:rsidP="005A02C6">
            <w:pPr>
              <w:pStyle w:val="Bezodstpw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1CBC">
              <w:rPr>
                <w:rFonts w:ascii="Times New Roman" w:hAnsi="Times New Roman"/>
                <w:b/>
                <w:bCs/>
                <w:color w:val="000000"/>
              </w:rPr>
              <w:t>Poziom studiów</w:t>
            </w:r>
          </w:p>
        </w:tc>
      </w:tr>
      <w:tr w:rsidR="006C0C57" w:rsidRPr="0071619E" w14:paraId="08B34C6D" w14:textId="77777777" w:rsidTr="005A02C6">
        <w:trPr>
          <w:trHeight w:val="584"/>
          <w:jc w:val="center"/>
        </w:trPr>
        <w:tc>
          <w:tcPr>
            <w:tcW w:w="8500" w:type="dxa"/>
            <w:vAlign w:val="center"/>
          </w:tcPr>
          <w:p w14:paraId="4B0B39C0" w14:textId="77777777" w:rsidR="006C0C57" w:rsidRPr="00CA4E9C" w:rsidRDefault="006C0C57" w:rsidP="005A02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E9C">
              <w:rPr>
                <w:rFonts w:ascii="Times New Roman" w:hAnsi="Times New Roman"/>
                <w:b/>
                <w:sz w:val="20"/>
                <w:szCs w:val="20"/>
              </w:rPr>
              <w:sym w:font="Wingdings" w:char="F0A8"/>
            </w:r>
            <w:r w:rsidRPr="00CA4E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598F">
              <w:rPr>
                <w:rFonts w:ascii="Times New Roman" w:hAnsi="Times New Roman"/>
                <w:bCs/>
                <w:color w:val="000000"/>
              </w:rPr>
              <w:t xml:space="preserve">jednolite </w:t>
            </w:r>
            <w:r w:rsidRPr="00CA4E9C">
              <w:rPr>
                <w:rFonts w:ascii="Times New Roman" w:hAnsi="Times New Roman"/>
                <w:bCs/>
                <w:color w:val="000000"/>
              </w:rPr>
              <w:t xml:space="preserve">studia </w:t>
            </w:r>
            <w:r w:rsidRPr="006D598F">
              <w:rPr>
                <w:rFonts w:ascii="Times New Roman" w:hAnsi="Times New Roman"/>
                <w:bCs/>
                <w:color w:val="000000"/>
              </w:rPr>
              <w:t>magisterskie</w:t>
            </w:r>
            <w:r w:rsidRPr="00CA4E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CA4E9C">
              <w:rPr>
                <w:rFonts w:ascii="Times New Roman" w:hAnsi="Times New Roman"/>
                <w:b/>
                <w:sz w:val="20"/>
                <w:szCs w:val="20"/>
              </w:rPr>
              <w:sym w:font="Wingdings" w:char="F0A8"/>
            </w:r>
            <w:r w:rsidRPr="00CA4E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598F">
              <w:rPr>
                <w:rFonts w:ascii="Times New Roman" w:hAnsi="Times New Roman"/>
                <w:bCs/>
                <w:color w:val="000000"/>
              </w:rPr>
              <w:t xml:space="preserve">pierwszego stopnia 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Pr="00CA4E9C">
              <w:rPr>
                <w:rFonts w:ascii="Times New Roman" w:hAnsi="Times New Roman"/>
                <w:b/>
                <w:sz w:val="20"/>
                <w:szCs w:val="20"/>
              </w:rPr>
              <w:sym w:font="Wingdings" w:char="F0A8"/>
            </w:r>
            <w:r w:rsidRPr="00CA4E9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598F">
              <w:rPr>
                <w:rFonts w:ascii="Times New Roman" w:hAnsi="Times New Roman"/>
                <w:bCs/>
                <w:color w:val="000000"/>
              </w:rPr>
              <w:t>drugiego stopnia</w:t>
            </w:r>
          </w:p>
        </w:tc>
      </w:tr>
      <w:tr w:rsidR="006C0C57" w:rsidRPr="0071619E" w14:paraId="2BC35C5A" w14:textId="77777777" w:rsidTr="005A02C6">
        <w:trPr>
          <w:trHeight w:val="330"/>
          <w:jc w:val="center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6187A49F" w14:textId="77777777" w:rsidR="006C0C57" w:rsidRPr="00CA4E9C" w:rsidRDefault="006C0C57" w:rsidP="005A02C6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Uzyskana średnia ocen</w:t>
            </w:r>
          </w:p>
        </w:tc>
      </w:tr>
      <w:tr w:rsidR="006C0C57" w:rsidRPr="0071619E" w14:paraId="15A96BC2" w14:textId="77777777" w:rsidTr="005A02C6">
        <w:trPr>
          <w:trHeight w:val="584"/>
          <w:jc w:val="center"/>
        </w:trPr>
        <w:tc>
          <w:tcPr>
            <w:tcW w:w="8500" w:type="dxa"/>
            <w:vAlign w:val="center"/>
          </w:tcPr>
          <w:p w14:paraId="00BAB474" w14:textId="77777777" w:rsidR="006C0C57" w:rsidRPr="00CA4E9C" w:rsidRDefault="006C0C57" w:rsidP="005A02C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97AC00" w14:textId="77777777" w:rsidR="006C0C57" w:rsidRDefault="006C0C57" w:rsidP="006C0C5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vertAlign w:val="superscript"/>
        </w:rPr>
      </w:pPr>
    </w:p>
    <w:p w14:paraId="18AE35A9" w14:textId="77777777" w:rsidR="006C0C57" w:rsidRDefault="006C0C57" w:rsidP="006C0C5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vertAlign w:val="superscript"/>
        </w:rPr>
      </w:pPr>
    </w:p>
    <w:p w14:paraId="6E4D5252" w14:textId="77777777" w:rsidR="006C0C57" w:rsidRDefault="006C0C57" w:rsidP="006C0C57">
      <w:pPr>
        <w:pStyle w:val="Bezodstpw"/>
        <w:spacing w:line="276" w:lineRule="auto"/>
        <w:jc w:val="both"/>
        <w:rPr>
          <w:rFonts w:ascii="Times New Roman" w:hAnsi="Times New Roman"/>
          <w:color w:val="000000"/>
        </w:rPr>
      </w:pPr>
      <w:bookmarkStart w:id="0" w:name="_Hlk114053529"/>
      <w:r>
        <w:rPr>
          <w:rFonts w:ascii="Times New Roman" w:hAnsi="Times New Roman"/>
          <w:sz w:val="24"/>
          <w:szCs w:val="24"/>
        </w:rPr>
        <w:t>W przypadku przyznania nagrody, pr</w:t>
      </w:r>
      <w:r w:rsidRPr="005C0647">
        <w:rPr>
          <w:rFonts w:ascii="Times New Roman" w:hAnsi="Times New Roman"/>
          <w:color w:val="000000"/>
        </w:rPr>
        <w:t xml:space="preserve">oszę o </w:t>
      </w:r>
      <w:r>
        <w:rPr>
          <w:rFonts w:ascii="Times New Roman" w:hAnsi="Times New Roman"/>
          <w:color w:val="000000"/>
        </w:rPr>
        <w:t xml:space="preserve">jej </w:t>
      </w:r>
      <w:r w:rsidRPr="005C0647">
        <w:rPr>
          <w:rFonts w:ascii="Times New Roman" w:hAnsi="Times New Roman"/>
          <w:color w:val="000000"/>
        </w:rPr>
        <w:t>prze</w:t>
      </w:r>
      <w:r>
        <w:rPr>
          <w:rFonts w:ascii="Times New Roman" w:hAnsi="Times New Roman"/>
          <w:color w:val="000000"/>
        </w:rPr>
        <w:t>kazanie</w:t>
      </w:r>
      <w:r w:rsidRPr="005C064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przelewem n</w:t>
      </w:r>
      <w:r w:rsidRPr="005C0647">
        <w:rPr>
          <w:rFonts w:ascii="Times New Roman" w:hAnsi="Times New Roman"/>
          <w:color w:val="000000"/>
        </w:rPr>
        <w:t xml:space="preserve">a mój </w:t>
      </w:r>
      <w:r w:rsidRPr="006353D3">
        <w:rPr>
          <w:rFonts w:ascii="Times New Roman" w:hAnsi="Times New Roman"/>
          <w:color w:val="000000"/>
        </w:rPr>
        <w:t>rachun</w:t>
      </w:r>
      <w:r>
        <w:rPr>
          <w:rFonts w:ascii="Times New Roman" w:hAnsi="Times New Roman"/>
          <w:color w:val="000000"/>
        </w:rPr>
        <w:t xml:space="preserve">ek </w:t>
      </w:r>
      <w:r w:rsidRPr="006353D3">
        <w:rPr>
          <w:rFonts w:ascii="Times New Roman" w:hAnsi="Times New Roman"/>
          <w:color w:val="000000"/>
        </w:rPr>
        <w:t>bankow</w:t>
      </w:r>
      <w:r>
        <w:rPr>
          <w:rFonts w:ascii="Times New Roman" w:hAnsi="Times New Roman"/>
          <w:color w:val="000000"/>
        </w:rPr>
        <w:t>y              o numerze:</w:t>
      </w:r>
    </w:p>
    <w:bookmarkEnd w:id="0"/>
    <w:tbl>
      <w:tblPr>
        <w:tblStyle w:val="Tabela-Siatka"/>
        <w:tblW w:w="9065" w:type="dxa"/>
        <w:jc w:val="center"/>
        <w:tblLook w:val="04A0" w:firstRow="1" w:lastRow="0" w:firstColumn="1" w:lastColumn="0" w:noHBand="0" w:noVBand="1"/>
      </w:tblPr>
      <w:tblGrid>
        <w:gridCol w:w="297"/>
        <w:gridCol w:w="297"/>
        <w:gridCol w:w="231"/>
        <w:gridCol w:w="296"/>
        <w:gridCol w:w="297"/>
        <w:gridCol w:w="297"/>
        <w:gridCol w:w="297"/>
        <w:gridCol w:w="231"/>
        <w:gridCol w:w="296"/>
        <w:gridCol w:w="296"/>
        <w:gridCol w:w="296"/>
        <w:gridCol w:w="295"/>
        <w:gridCol w:w="230"/>
        <w:gridCol w:w="295"/>
        <w:gridCol w:w="295"/>
        <w:gridCol w:w="295"/>
        <w:gridCol w:w="294"/>
        <w:gridCol w:w="230"/>
        <w:gridCol w:w="295"/>
        <w:gridCol w:w="295"/>
        <w:gridCol w:w="295"/>
        <w:gridCol w:w="295"/>
        <w:gridCol w:w="230"/>
        <w:gridCol w:w="295"/>
        <w:gridCol w:w="295"/>
        <w:gridCol w:w="295"/>
        <w:gridCol w:w="295"/>
        <w:gridCol w:w="230"/>
        <w:gridCol w:w="295"/>
        <w:gridCol w:w="295"/>
        <w:gridCol w:w="295"/>
        <w:gridCol w:w="295"/>
      </w:tblGrid>
      <w:tr w:rsidR="006C0C57" w:rsidRPr="00D54534" w14:paraId="77C5D2E3" w14:textId="77777777" w:rsidTr="005A02C6">
        <w:trPr>
          <w:trHeight w:val="388"/>
          <w:jc w:val="center"/>
        </w:trPr>
        <w:tc>
          <w:tcPr>
            <w:tcW w:w="286" w:type="dxa"/>
          </w:tcPr>
          <w:p w14:paraId="275C05A5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dxa"/>
          </w:tcPr>
          <w:p w14:paraId="105151C0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1AB9FF2E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6C7F45AD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dxa"/>
          </w:tcPr>
          <w:p w14:paraId="69A0E000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dxa"/>
          </w:tcPr>
          <w:p w14:paraId="5BBE5E67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6" w:type="dxa"/>
          </w:tcPr>
          <w:p w14:paraId="31387FAB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5F868C53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47C237C0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00E1944D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6902EF63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30A6A99F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04C5F2FC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39076632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6BE84BED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49B5B30A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A26EDB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2483BACD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6CA20BE2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1FAECCE6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0FF74755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1C784F10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D9D9D9" w:themeFill="background1" w:themeFillShade="D9"/>
          </w:tcPr>
          <w:p w14:paraId="4E7DE1B8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4E491F91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664CE1B4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  <w:shd w:val="clear" w:color="auto" w:fill="auto"/>
          </w:tcPr>
          <w:p w14:paraId="2E7BA30A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582A78A5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dxa"/>
            <w:shd w:val="clear" w:color="auto" w:fill="BFBFBF" w:themeFill="background1" w:themeFillShade="BF"/>
          </w:tcPr>
          <w:p w14:paraId="70632CC0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27B8C7A6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76CFF58E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230C4904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85" w:type="dxa"/>
          </w:tcPr>
          <w:p w14:paraId="2959DED1" w14:textId="77777777" w:rsidR="006C0C57" w:rsidRPr="00D54534" w:rsidRDefault="006C0C57" w:rsidP="005A02C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7B383BEF" w14:textId="77777777" w:rsidR="006C0C57" w:rsidRPr="005C0647" w:rsidRDefault="006C0C57" w:rsidP="006C0C57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</w:p>
    <w:p w14:paraId="37602833" w14:textId="77777777" w:rsidR="006C0C57" w:rsidRDefault="006C0C57" w:rsidP="006C0C57">
      <w:pPr>
        <w:spacing w:after="0" w:line="276" w:lineRule="auto"/>
        <w:rPr>
          <w:rStyle w:val="cf01"/>
          <w:rFonts w:ascii="Times New Roman" w:hAnsi="Times New Roman" w:cs="Times New Roman"/>
        </w:rPr>
      </w:pPr>
    </w:p>
    <w:p w14:paraId="7EF30769" w14:textId="77777777" w:rsidR="006C0C57" w:rsidRPr="00DA357C" w:rsidRDefault="006C0C57" w:rsidP="006C0C57">
      <w:pPr>
        <w:spacing w:after="0" w:line="276" w:lineRule="auto"/>
        <w:rPr>
          <w:rFonts w:ascii="Times New Roman" w:eastAsia="Calibri" w:hAnsi="Times New Roman" w:cs="Times New Roman"/>
          <w:color w:val="000000"/>
          <w:vertAlign w:val="superscript"/>
        </w:rPr>
      </w:pPr>
      <w:r w:rsidRPr="00DA357C">
        <w:rPr>
          <w:rStyle w:val="cf01"/>
          <w:rFonts w:ascii="Times New Roman" w:hAnsi="Times New Roman" w:cs="Times New Roman"/>
        </w:rPr>
        <w:t>IBAN i SWIFT banku</w:t>
      </w:r>
      <w:r>
        <w:rPr>
          <w:rStyle w:val="cf01"/>
          <w:rFonts w:ascii="Times New Roman" w:hAnsi="Times New Roman" w:cs="Times New Roman"/>
        </w:rPr>
        <w:t xml:space="preserve"> ……………………………………………………………………………………</w:t>
      </w:r>
    </w:p>
    <w:p w14:paraId="4C705402" w14:textId="77777777" w:rsidR="006C0C57" w:rsidRDefault="006C0C57" w:rsidP="006C0C57">
      <w:pPr>
        <w:spacing w:after="0" w:line="276" w:lineRule="auto"/>
        <w:rPr>
          <w:rFonts w:ascii="Times New Roman" w:eastAsia="Calibri" w:hAnsi="Times New Roman" w:cs="Times New Roman"/>
          <w:color w:val="000000"/>
          <w:vertAlign w:val="superscript"/>
        </w:rPr>
      </w:pPr>
    </w:p>
    <w:p w14:paraId="0C53BD27" w14:textId="77777777" w:rsidR="006C0C57" w:rsidRDefault="006C0C57" w:rsidP="006C0C57">
      <w:pPr>
        <w:spacing w:after="0" w:line="276" w:lineRule="auto"/>
        <w:rPr>
          <w:rFonts w:ascii="Times New Roman" w:eastAsia="Calibri" w:hAnsi="Times New Roman" w:cs="Times New Roman"/>
          <w:color w:val="000000"/>
          <w:vertAlign w:val="superscript"/>
        </w:rPr>
      </w:pPr>
    </w:p>
    <w:p w14:paraId="038C2E47" w14:textId="77777777" w:rsidR="006C0C57" w:rsidRDefault="006C0C57" w:rsidP="006C0C57">
      <w:pPr>
        <w:spacing w:after="0" w:line="276" w:lineRule="auto"/>
        <w:rPr>
          <w:rFonts w:ascii="Times New Roman" w:eastAsia="Calibri" w:hAnsi="Times New Roman" w:cs="Times New Roman"/>
          <w:color w:val="000000"/>
          <w:vertAlign w:val="superscript"/>
        </w:rPr>
      </w:pPr>
    </w:p>
    <w:p w14:paraId="33D81A9B" w14:textId="77777777" w:rsidR="006C0C57" w:rsidRPr="006D598F" w:rsidRDefault="006C0C57" w:rsidP="006C0C57">
      <w:pPr>
        <w:spacing w:after="0" w:line="276" w:lineRule="auto"/>
        <w:rPr>
          <w:rFonts w:ascii="Times New Roman" w:eastAsia="Calibri" w:hAnsi="Times New Roman" w:cs="Times New Roman"/>
          <w:color w:val="000000"/>
          <w:vertAlign w:val="superscript"/>
        </w:rPr>
      </w:pPr>
    </w:p>
    <w:p w14:paraId="04818AB9" w14:textId="77777777" w:rsidR="006C0C57" w:rsidRPr="006D598F" w:rsidRDefault="006C0C57" w:rsidP="006C0C57">
      <w:pPr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16"/>
        </w:rPr>
      </w:pPr>
      <w:r w:rsidRPr="006D598F">
        <w:rPr>
          <w:rFonts w:ascii="Times New Roman" w:eastAsia="Calibri" w:hAnsi="Times New Roman" w:cs="Times New Roman"/>
          <w:color w:val="000000"/>
          <w:sz w:val="16"/>
        </w:rPr>
        <w:t>………………………………………….</w:t>
      </w:r>
    </w:p>
    <w:p w14:paraId="78B38996" w14:textId="77777777" w:rsidR="006C0C57" w:rsidRPr="006D598F" w:rsidRDefault="006C0C57" w:rsidP="006C0C57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</w:rPr>
      </w:pPr>
      <w:r w:rsidRPr="006D598F">
        <w:rPr>
          <w:rFonts w:ascii="Times New Roman" w:eastAsia="Calibri" w:hAnsi="Times New Roman" w:cs="Times New Roman"/>
          <w:color w:val="000000"/>
          <w:sz w:val="16"/>
        </w:rPr>
        <w:tab/>
      </w:r>
      <w:r w:rsidRPr="006D598F">
        <w:rPr>
          <w:rFonts w:ascii="Times New Roman" w:eastAsia="Calibri" w:hAnsi="Times New Roman" w:cs="Times New Roman"/>
          <w:color w:val="000000"/>
          <w:sz w:val="16"/>
        </w:rPr>
        <w:tab/>
      </w:r>
      <w:r w:rsidRPr="006D598F">
        <w:rPr>
          <w:rFonts w:ascii="Times New Roman" w:eastAsia="Calibri" w:hAnsi="Times New Roman" w:cs="Times New Roman"/>
          <w:color w:val="000000"/>
          <w:sz w:val="16"/>
        </w:rPr>
        <w:tab/>
      </w:r>
      <w:r w:rsidRPr="006D598F">
        <w:rPr>
          <w:rFonts w:ascii="Times New Roman" w:eastAsia="Calibri" w:hAnsi="Times New Roman" w:cs="Times New Roman"/>
          <w:color w:val="000000"/>
          <w:sz w:val="16"/>
        </w:rPr>
        <w:tab/>
      </w:r>
      <w:r w:rsidRPr="006D598F">
        <w:rPr>
          <w:rFonts w:ascii="Times New Roman" w:eastAsia="Calibri" w:hAnsi="Times New Roman" w:cs="Times New Roman"/>
          <w:color w:val="000000"/>
          <w:sz w:val="16"/>
        </w:rPr>
        <w:tab/>
      </w:r>
      <w:r w:rsidRPr="006D598F">
        <w:rPr>
          <w:rFonts w:ascii="Times New Roman" w:eastAsia="Calibri" w:hAnsi="Times New Roman" w:cs="Times New Roman"/>
          <w:color w:val="000000"/>
          <w:sz w:val="16"/>
        </w:rPr>
        <w:tab/>
      </w:r>
      <w:r w:rsidRPr="006D598F">
        <w:rPr>
          <w:rFonts w:ascii="Times New Roman" w:eastAsia="Calibri" w:hAnsi="Times New Roman" w:cs="Times New Roman"/>
          <w:color w:val="000000"/>
          <w:sz w:val="16"/>
        </w:rPr>
        <w:tab/>
      </w:r>
      <w:r w:rsidRPr="006D598F">
        <w:rPr>
          <w:rFonts w:ascii="Times New Roman" w:eastAsia="Calibri" w:hAnsi="Times New Roman" w:cs="Times New Roman"/>
          <w:color w:val="000000"/>
          <w:sz w:val="16"/>
        </w:rPr>
        <w:tab/>
        <w:t xml:space="preserve">       </w:t>
      </w:r>
      <w:r>
        <w:rPr>
          <w:rFonts w:ascii="Times New Roman" w:eastAsia="Calibri" w:hAnsi="Times New Roman" w:cs="Times New Roman"/>
          <w:color w:val="000000"/>
          <w:sz w:val="16"/>
        </w:rPr>
        <w:t xml:space="preserve">         </w:t>
      </w:r>
      <w:r w:rsidRPr="006D598F">
        <w:rPr>
          <w:rFonts w:ascii="Times New Roman" w:eastAsia="Calibri" w:hAnsi="Times New Roman" w:cs="Times New Roman"/>
          <w:color w:val="000000"/>
          <w:sz w:val="16"/>
        </w:rPr>
        <w:t xml:space="preserve">(podpis </w:t>
      </w:r>
      <w:r w:rsidRPr="00CA4E9C">
        <w:rPr>
          <w:rFonts w:ascii="Times New Roman" w:eastAsia="Calibri" w:hAnsi="Times New Roman" w:cs="Times New Roman"/>
          <w:color w:val="000000"/>
          <w:sz w:val="16"/>
        </w:rPr>
        <w:t>Studenta</w:t>
      </w:r>
      <w:r w:rsidRPr="006D598F">
        <w:rPr>
          <w:rFonts w:ascii="Times New Roman" w:eastAsia="Calibri" w:hAnsi="Times New Roman" w:cs="Times New Roman"/>
          <w:color w:val="000000"/>
          <w:sz w:val="16"/>
        </w:rPr>
        <w:t>)</w:t>
      </w:r>
    </w:p>
    <w:p w14:paraId="1AB22A0B" w14:textId="77777777" w:rsidR="006C0C57" w:rsidRPr="006D598F" w:rsidRDefault="006C0C57" w:rsidP="006C0C57">
      <w:pPr>
        <w:spacing w:after="0" w:line="432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14:paraId="4003A6DC" w14:textId="77777777" w:rsidR="006C0C57" w:rsidRDefault="006C0C57" w:rsidP="006C0C57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  <w:r>
        <w:rPr>
          <w:rFonts w:ascii="Times New Roman" w:eastAsia="Calibri" w:hAnsi="Times New Roman" w:cs="Times New Roman"/>
          <w:b/>
          <w:snapToGrid w:val="0"/>
          <w:color w:val="000000"/>
        </w:rPr>
        <w:lastRenderedPageBreak/>
        <w:t>Potwierdzenie dziekanatu</w:t>
      </w:r>
    </w:p>
    <w:tbl>
      <w:tblPr>
        <w:tblStyle w:val="Tabela-Siatka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685"/>
      </w:tblGrid>
      <w:tr w:rsidR="006C0C57" w:rsidRPr="002F302E" w14:paraId="49F3CB92" w14:textId="77777777" w:rsidTr="005A02C6">
        <w:trPr>
          <w:trHeight w:val="772"/>
          <w:jc w:val="center"/>
        </w:trPr>
        <w:tc>
          <w:tcPr>
            <w:tcW w:w="3545" w:type="dxa"/>
            <w:vAlign w:val="center"/>
          </w:tcPr>
          <w:p w14:paraId="67252EF8" w14:textId="77777777" w:rsidR="006C0C57" w:rsidRPr="002F302E" w:rsidRDefault="006C0C57" w:rsidP="005A02C6">
            <w:pPr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2F302E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Uzyskana średnia ocen </w:t>
            </w:r>
          </w:p>
        </w:tc>
        <w:tc>
          <w:tcPr>
            <w:tcW w:w="3685" w:type="dxa"/>
            <w:vAlign w:val="center"/>
          </w:tcPr>
          <w:p w14:paraId="1887D343" w14:textId="77777777" w:rsidR="006C0C57" w:rsidRPr="002F302E" w:rsidRDefault="006C0C57" w:rsidP="005A02C6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  <w:p w14:paraId="2DC06BC9" w14:textId="77777777" w:rsidR="006C0C57" w:rsidRPr="002F302E" w:rsidRDefault="006C0C57" w:rsidP="005A02C6">
            <w:pPr>
              <w:jc w:val="center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2F302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…………………………</w:t>
            </w:r>
          </w:p>
        </w:tc>
      </w:tr>
      <w:tr w:rsidR="006C0C57" w:rsidRPr="002F302E" w14:paraId="66B714CA" w14:textId="77777777" w:rsidTr="005A02C6">
        <w:trPr>
          <w:trHeight w:val="841"/>
          <w:jc w:val="center"/>
        </w:trPr>
        <w:tc>
          <w:tcPr>
            <w:tcW w:w="3545" w:type="dxa"/>
            <w:vAlign w:val="center"/>
          </w:tcPr>
          <w:p w14:paraId="28D579CE" w14:textId="77777777" w:rsidR="006C0C57" w:rsidRPr="002F302E" w:rsidRDefault="006C0C57" w:rsidP="005A02C6">
            <w:pPr>
              <w:jc w:val="right"/>
              <w:rPr>
                <w:rFonts w:ascii="Times New Roman" w:eastAsia="Calibri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931BEF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Wysokość </w:t>
            </w:r>
            <w:r w:rsidRPr="000218F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kwoty opłaty </w:t>
            </w:r>
            <w:r w:rsidRPr="00931BEF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czesnego </w:t>
            </w:r>
            <w:r w:rsidRPr="000218FD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za semestr letni </w:t>
            </w:r>
            <w:r w:rsidRPr="00931BEF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obowiązując</w:t>
            </w:r>
            <w:r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>a</w:t>
            </w:r>
            <w:r w:rsidRPr="00931BEF">
              <w:rPr>
                <w:rFonts w:ascii="Times New Roman" w:eastAsia="Calibri" w:hAnsi="Times New Roman" w:cs="Times New Roman"/>
                <w:snapToGrid w:val="0"/>
                <w:color w:val="000000"/>
                <w:sz w:val="20"/>
                <w:szCs w:val="20"/>
              </w:rPr>
              <w:t xml:space="preserve"> Studenta</w:t>
            </w:r>
          </w:p>
        </w:tc>
        <w:tc>
          <w:tcPr>
            <w:tcW w:w="3685" w:type="dxa"/>
            <w:vAlign w:val="center"/>
          </w:tcPr>
          <w:p w14:paraId="20AE9E8B" w14:textId="77777777" w:rsidR="006C0C57" w:rsidRPr="002F302E" w:rsidRDefault="006C0C57" w:rsidP="005A02C6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</w:p>
          <w:p w14:paraId="6604F1A4" w14:textId="77777777" w:rsidR="006C0C57" w:rsidRPr="002F302E" w:rsidRDefault="006C0C57" w:rsidP="005A02C6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  <w:r w:rsidRPr="002F302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…………………………</w:t>
            </w:r>
          </w:p>
        </w:tc>
      </w:tr>
      <w:tr w:rsidR="006C0C57" w:rsidRPr="002F302E" w14:paraId="427FEEF1" w14:textId="77777777" w:rsidTr="005A02C6">
        <w:trPr>
          <w:trHeight w:val="839"/>
          <w:jc w:val="center"/>
        </w:trPr>
        <w:tc>
          <w:tcPr>
            <w:tcW w:w="3545" w:type="dxa"/>
            <w:vAlign w:val="center"/>
          </w:tcPr>
          <w:p w14:paraId="18A57F06" w14:textId="77777777" w:rsidR="006C0C57" w:rsidRPr="002F302E" w:rsidRDefault="006C0C57" w:rsidP="005A02C6">
            <w:pPr>
              <w:jc w:val="right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2F302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Terminowość wnoszenia opłat za studia </w:t>
            </w:r>
          </w:p>
        </w:tc>
        <w:tc>
          <w:tcPr>
            <w:tcW w:w="3685" w:type="dxa"/>
          </w:tcPr>
          <w:p w14:paraId="2006C367" w14:textId="77777777" w:rsidR="006C0C57" w:rsidRPr="002F302E" w:rsidRDefault="006C0C57" w:rsidP="005A02C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2F30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Wingdings" w:char="F0A8"/>
            </w:r>
            <w:r w:rsidRPr="002F30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F302E">
              <w:rPr>
                <w:rFonts w:ascii="Times New Roman" w:hAnsi="Times New Roman"/>
                <w:bCs/>
                <w:sz w:val="20"/>
                <w:szCs w:val="20"/>
              </w:rPr>
              <w:t>opłaty są wnoszone terminowo</w:t>
            </w:r>
            <w:r w:rsidRPr="002F302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30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</w:t>
            </w:r>
          </w:p>
          <w:p w14:paraId="3E82FF10" w14:textId="77777777" w:rsidR="006C0C57" w:rsidRPr="002F302E" w:rsidRDefault="006C0C57" w:rsidP="005A02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30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sym w:font="Wingdings" w:char="F0A8"/>
            </w:r>
            <w:r w:rsidRPr="002F302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30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opłaty nie są wnoszone terminowo               </w:t>
            </w:r>
          </w:p>
        </w:tc>
      </w:tr>
    </w:tbl>
    <w:p w14:paraId="40FE5D21" w14:textId="77777777" w:rsidR="006C0C57" w:rsidRDefault="006C0C57" w:rsidP="006C0C57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</w:p>
    <w:p w14:paraId="7947A30F" w14:textId="77777777" w:rsidR="006C0C57" w:rsidRPr="006D598F" w:rsidRDefault="006C0C57" w:rsidP="006C0C57">
      <w:pPr>
        <w:spacing w:after="0" w:line="240" w:lineRule="auto"/>
        <w:ind w:left="3261"/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Data: ……………………….           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……………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…….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..………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………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….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….</w:t>
      </w:r>
    </w:p>
    <w:p w14:paraId="4C47821D" w14:textId="77777777" w:rsidR="006C0C57" w:rsidRDefault="006C0C57" w:rsidP="006C0C57">
      <w:pPr>
        <w:spacing w:after="0" w:line="240" w:lineRule="auto"/>
        <w:ind w:left="5529"/>
        <w:rPr>
          <w:rFonts w:ascii="Times New Roman" w:eastAsia="Calibri" w:hAnsi="Times New Roman" w:cs="Times New Roman"/>
          <w:b/>
          <w:snapToGrid w:val="0"/>
          <w:color w:val="000000"/>
        </w:rPr>
      </w:pP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(podpis 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i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piecz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ątka pracownika dziekanatu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)</w:t>
      </w:r>
    </w:p>
    <w:p w14:paraId="6E57828D" w14:textId="77777777" w:rsidR="006C0C57" w:rsidRDefault="006C0C57" w:rsidP="006C0C57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</w:p>
    <w:p w14:paraId="2E384A45" w14:textId="77777777" w:rsidR="006C0C57" w:rsidRDefault="006C0C57" w:rsidP="006C0C57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  <w:r>
        <w:rPr>
          <w:rFonts w:ascii="Times New Roman" w:eastAsia="Calibri" w:hAnsi="Times New Roman" w:cs="Times New Roman"/>
          <w:b/>
          <w:snapToGrid w:val="0"/>
          <w:color w:val="000000"/>
        </w:rPr>
        <w:t>Opinia Dziekana/ Prodziekana</w:t>
      </w:r>
    </w:p>
    <w:p w14:paraId="4085F409" w14:textId="77777777" w:rsidR="006C0C57" w:rsidRPr="006D598F" w:rsidRDefault="006C0C57" w:rsidP="006C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</w:t>
      </w:r>
    </w:p>
    <w:p w14:paraId="6DEFD53C" w14:textId="77777777" w:rsidR="006C0C57" w:rsidRDefault="006C0C57" w:rsidP="006C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</w:t>
      </w:r>
    </w:p>
    <w:p w14:paraId="24D44214" w14:textId="77777777" w:rsidR="006C0C57" w:rsidRDefault="006C0C57" w:rsidP="006C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7DF7C6AA" w14:textId="77777777" w:rsidR="006C0C57" w:rsidRDefault="006C0C57" w:rsidP="006C0C57">
      <w:pP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</w:pPr>
    </w:p>
    <w:p w14:paraId="258D59F3" w14:textId="77777777" w:rsidR="006C0C57" w:rsidRPr="006D598F" w:rsidRDefault="006C0C57" w:rsidP="006C0C57">
      <w:pPr>
        <w:spacing w:after="0" w:line="240" w:lineRule="auto"/>
        <w:ind w:left="5954"/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</w:pP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……………..……………….</w:t>
      </w:r>
    </w:p>
    <w:p w14:paraId="3AC09239" w14:textId="77777777" w:rsidR="006C0C57" w:rsidRDefault="006C0C57" w:rsidP="006C0C57">
      <w:pPr>
        <w:spacing w:after="0" w:line="240" w:lineRule="auto"/>
        <w:ind w:left="5954"/>
        <w:rPr>
          <w:rFonts w:ascii="Times New Roman" w:eastAsia="Calibri" w:hAnsi="Times New Roman" w:cs="Times New Roman"/>
          <w:b/>
          <w:snapToGrid w:val="0"/>
          <w:color w:val="000000"/>
        </w:rPr>
      </w:pP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      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(pieczęć i podpis)</w:t>
      </w:r>
    </w:p>
    <w:p w14:paraId="08B67179" w14:textId="77777777" w:rsidR="006C0C57" w:rsidRDefault="006C0C57" w:rsidP="006C0C57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  <w:r>
        <w:rPr>
          <w:rFonts w:ascii="Times New Roman" w:eastAsia="Calibri" w:hAnsi="Times New Roman" w:cs="Times New Roman"/>
          <w:b/>
          <w:snapToGrid w:val="0"/>
          <w:color w:val="000000"/>
        </w:rPr>
        <w:t xml:space="preserve">Opinia </w:t>
      </w:r>
      <w:r w:rsidRPr="00051F46">
        <w:rPr>
          <w:rFonts w:ascii="Times New Roman" w:eastAsia="Calibri" w:hAnsi="Times New Roman" w:cs="Times New Roman"/>
          <w:b/>
          <w:snapToGrid w:val="0"/>
          <w:color w:val="000000"/>
        </w:rPr>
        <w:t xml:space="preserve">wydziałowego </w:t>
      </w:r>
      <w:r w:rsidRPr="002F302E">
        <w:rPr>
          <w:rFonts w:ascii="Times New Roman" w:eastAsia="Calibri" w:hAnsi="Times New Roman" w:cs="Times New Roman"/>
          <w:b/>
          <w:snapToGrid w:val="0"/>
          <w:color w:val="000000"/>
        </w:rPr>
        <w:t>samorządu studenckiego</w:t>
      </w:r>
    </w:p>
    <w:p w14:paraId="5A2BDD7C" w14:textId="77777777" w:rsidR="006C0C57" w:rsidRPr="006D598F" w:rsidRDefault="006C0C57" w:rsidP="006C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</w:t>
      </w:r>
    </w:p>
    <w:p w14:paraId="5FDCD688" w14:textId="77777777" w:rsidR="006C0C57" w:rsidRDefault="006C0C57" w:rsidP="006C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</w:t>
      </w:r>
    </w:p>
    <w:p w14:paraId="361EFC3E" w14:textId="77777777" w:rsidR="006C0C57" w:rsidRDefault="006C0C57" w:rsidP="006C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5DBFB262" w14:textId="77777777" w:rsidR="006C0C57" w:rsidRDefault="006C0C57" w:rsidP="006C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E2B4DF8" w14:textId="77777777" w:rsidR="006C0C57" w:rsidRPr="006D598F" w:rsidRDefault="006C0C57" w:rsidP="006C0C57">
      <w:pPr>
        <w:spacing w:after="0" w:line="240" w:lineRule="auto"/>
        <w:ind w:left="5954"/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</w:pP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……………..……………….</w:t>
      </w:r>
    </w:p>
    <w:p w14:paraId="7E5AD9F0" w14:textId="77777777" w:rsidR="006C0C57" w:rsidRDefault="006C0C57" w:rsidP="006C0C57">
      <w:pPr>
        <w:spacing w:after="0" w:line="240" w:lineRule="auto"/>
        <w:ind w:left="5954"/>
        <w:rPr>
          <w:rFonts w:ascii="Times New Roman" w:eastAsia="Calibri" w:hAnsi="Times New Roman" w:cs="Times New Roman"/>
          <w:b/>
          <w:snapToGrid w:val="0"/>
          <w:color w:val="000000"/>
        </w:rPr>
      </w:pP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          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 (</w:t>
      </w:r>
      <w:r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 xml:space="preserve">pieczęć i </w:t>
      </w:r>
      <w:r w:rsidRPr="006D598F">
        <w:rPr>
          <w:rFonts w:ascii="Times New Roman" w:eastAsia="Calibri" w:hAnsi="Times New Roman" w:cs="Times New Roman"/>
          <w:snapToGrid w:val="0"/>
          <w:color w:val="000000"/>
          <w:sz w:val="16"/>
          <w:szCs w:val="16"/>
        </w:rPr>
        <w:t>podpis)</w:t>
      </w:r>
    </w:p>
    <w:p w14:paraId="7E67CAE3" w14:textId="77777777" w:rsidR="006C0C57" w:rsidRPr="000218FD" w:rsidRDefault="006C0C57" w:rsidP="006C0C57">
      <w:pPr>
        <w:autoSpaceDE w:val="0"/>
        <w:autoSpaceDN w:val="0"/>
        <w:adjustRightInd w:val="0"/>
        <w:spacing w:after="0" w:line="300" w:lineRule="auto"/>
        <w:rPr>
          <w:rFonts w:ascii="Times New Roman" w:eastAsia="Calibri" w:hAnsi="Times New Roman" w:cs="Times New Roman"/>
          <w:b/>
        </w:rPr>
      </w:pPr>
      <w:r w:rsidRPr="000218FD">
        <w:rPr>
          <w:rFonts w:ascii="Times New Roman" w:eastAsia="Calibri" w:hAnsi="Times New Roman" w:cs="Times New Roman"/>
          <w:b/>
        </w:rPr>
        <w:t>Uwagi (dodatkowe kryterium):</w:t>
      </w:r>
    </w:p>
    <w:p w14:paraId="6EDF6CA9" w14:textId="77777777" w:rsidR="006C0C57" w:rsidRPr="006D598F" w:rsidRDefault="006C0C57" w:rsidP="006C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</w:t>
      </w:r>
    </w:p>
    <w:p w14:paraId="0C587586" w14:textId="77777777" w:rsidR="006C0C57" w:rsidRDefault="006C0C57" w:rsidP="006C0C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</w:t>
      </w:r>
      <w:r w:rsidRPr="006D598F">
        <w:rPr>
          <w:rFonts w:ascii="Times New Roman" w:eastAsia="Times New Roman" w:hAnsi="Times New Roman" w:cs="Times New Roman"/>
          <w:color w:val="000000"/>
          <w:lang w:eastAsia="pl-PL"/>
        </w:rPr>
        <w:t>....</w:t>
      </w:r>
    </w:p>
    <w:p w14:paraId="38A15F56" w14:textId="77777777" w:rsidR="006C0C57" w:rsidRDefault="006C0C57" w:rsidP="006C0C57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</w:p>
    <w:p w14:paraId="21D32EED" w14:textId="77777777" w:rsidR="006C0C57" w:rsidRDefault="006C0C57" w:rsidP="006C0C57">
      <w:pPr>
        <w:spacing w:after="200" w:line="276" w:lineRule="auto"/>
        <w:rPr>
          <w:rFonts w:ascii="Times New Roman" w:eastAsia="Calibri" w:hAnsi="Times New Roman" w:cs="Times New Roman"/>
          <w:b/>
          <w:snapToGrid w:val="0"/>
          <w:color w:val="000000"/>
        </w:rPr>
      </w:pPr>
      <w:r w:rsidRPr="006D598F">
        <w:rPr>
          <w:rFonts w:ascii="Times New Roman" w:eastAsia="Calibri" w:hAnsi="Times New Roman" w:cs="Times New Roman"/>
          <w:b/>
          <w:snapToGrid w:val="0"/>
          <w:color w:val="000000"/>
        </w:rPr>
        <w:t>Decyzja Rektora:</w:t>
      </w:r>
    </w:p>
    <w:tbl>
      <w:tblPr>
        <w:tblStyle w:val="Tabela-Siatka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397"/>
      </w:tblGrid>
      <w:tr w:rsidR="006C0C57" w14:paraId="70CCBABD" w14:textId="77777777" w:rsidTr="005A02C6">
        <w:trPr>
          <w:trHeight w:val="1277"/>
        </w:trPr>
        <w:tc>
          <w:tcPr>
            <w:tcW w:w="5665" w:type="dxa"/>
          </w:tcPr>
          <w:p w14:paraId="3DBBF4EB" w14:textId="77777777" w:rsidR="006C0C57" w:rsidRDefault="006C0C57" w:rsidP="005A02C6">
            <w:pPr>
              <w:spacing w:after="200"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</w:p>
          <w:p w14:paraId="6EAFA566" w14:textId="77777777" w:rsidR="006C0C57" w:rsidRPr="00CA4E9C" w:rsidRDefault="006C0C57" w:rsidP="005A02C6">
            <w:pPr>
              <w:spacing w:after="200" w:line="276" w:lineRule="auto"/>
              <w:rPr>
                <w:rFonts w:ascii="Times New Roman" w:eastAsia="Calibri" w:hAnsi="Times New Roman" w:cs="Times New Roman"/>
                <w:snapToGrid w:val="0"/>
                <w:color w:val="000000"/>
              </w:rPr>
            </w:pP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</w:rPr>
              <w:t>Przyznaję nagrodę Rektora w kwocie …………….. zł.</w:t>
            </w:r>
          </w:p>
        </w:tc>
        <w:tc>
          <w:tcPr>
            <w:tcW w:w="3397" w:type="dxa"/>
            <w:vAlign w:val="bottom"/>
          </w:tcPr>
          <w:p w14:paraId="63692593" w14:textId="77777777" w:rsidR="006C0C57" w:rsidRPr="006D598F" w:rsidRDefault="006C0C57" w:rsidP="005A02C6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>……………..……………….</w:t>
            </w:r>
          </w:p>
          <w:p w14:paraId="53D36B6B" w14:textId="77777777" w:rsidR="006C0C57" w:rsidRDefault="006C0C57" w:rsidP="005A02C6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>(pieczęć i podpis Rektora)</w:t>
            </w:r>
          </w:p>
        </w:tc>
      </w:tr>
      <w:tr w:rsidR="006C0C57" w14:paraId="0C272C3B" w14:textId="77777777" w:rsidTr="005A02C6">
        <w:tc>
          <w:tcPr>
            <w:tcW w:w="5665" w:type="dxa"/>
          </w:tcPr>
          <w:p w14:paraId="7924E0D0" w14:textId="77777777" w:rsidR="006C0C57" w:rsidRDefault="006C0C57" w:rsidP="005A02C6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16D18B05" w14:textId="77777777" w:rsidR="006C0C57" w:rsidRDefault="006C0C57" w:rsidP="005A02C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6D598F">
              <w:rPr>
                <w:rFonts w:ascii="Times New Roman" w:eastAsia="Calibri" w:hAnsi="Times New Roman" w:cs="Times New Roman"/>
                <w:bCs/>
              </w:rPr>
              <w:t>Nie przyznaję nagrody Rektora</w:t>
            </w:r>
          </w:p>
        </w:tc>
        <w:tc>
          <w:tcPr>
            <w:tcW w:w="3397" w:type="dxa"/>
            <w:vAlign w:val="bottom"/>
          </w:tcPr>
          <w:p w14:paraId="7FCEF13D" w14:textId="77777777" w:rsidR="006C0C57" w:rsidRDefault="006C0C57" w:rsidP="005A02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09BABB" w14:textId="77777777" w:rsidR="006C0C57" w:rsidRPr="006D598F" w:rsidRDefault="006C0C57" w:rsidP="005A02C6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>……………..……………….</w:t>
            </w:r>
          </w:p>
          <w:p w14:paraId="2D4D5E4B" w14:textId="77777777" w:rsidR="006C0C57" w:rsidRDefault="006C0C57" w:rsidP="005A02C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</w:rPr>
            </w:pPr>
            <w:r w:rsidRPr="006D598F">
              <w:rPr>
                <w:rFonts w:ascii="Times New Roman" w:eastAsia="Calibri" w:hAnsi="Times New Roman" w:cs="Times New Roman"/>
                <w:snapToGrid w:val="0"/>
                <w:color w:val="000000"/>
                <w:sz w:val="16"/>
                <w:szCs w:val="16"/>
              </w:rPr>
              <w:t>(pieczęć i podpis Rektora)</w:t>
            </w:r>
          </w:p>
        </w:tc>
      </w:tr>
    </w:tbl>
    <w:p w14:paraId="2AD5862D" w14:textId="77777777" w:rsidR="0038064F" w:rsidRDefault="0038064F"/>
    <w:sectPr w:rsidR="0038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57"/>
    <w:rsid w:val="0038064F"/>
    <w:rsid w:val="006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AE36"/>
  <w15:chartTrackingRefBased/>
  <w15:docId w15:val="{429FFE19-D4C4-403E-A1BF-B3843C6D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0C5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C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6C0C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2022-10-12T07:01:00Z</dcterms:created>
  <dcterms:modified xsi:type="dcterms:W3CDTF">2022-10-12T07:02:00Z</dcterms:modified>
</cp:coreProperties>
</file>